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9DE" w:rsidRPr="00142760" w:rsidRDefault="007269DE">
      <w:pPr>
        <w:rPr>
          <w:b/>
        </w:rPr>
      </w:pPr>
      <w:r w:rsidRPr="00142760">
        <w:rPr>
          <w:b/>
        </w:rPr>
        <w:t>Актерский факультет</w:t>
      </w:r>
    </w:p>
    <w:p w:rsidR="007269DE" w:rsidRPr="00142760" w:rsidRDefault="007269DE">
      <w:pPr>
        <w:rPr>
          <w:b/>
        </w:rPr>
      </w:pPr>
      <w:r w:rsidRPr="00142760">
        <w:rPr>
          <w:b/>
        </w:rPr>
        <w:t>Очное отделение</w:t>
      </w:r>
    </w:p>
    <w:tbl>
      <w:tblPr>
        <w:tblW w:w="9208" w:type="dxa"/>
        <w:tblLook w:val="04A0"/>
      </w:tblPr>
      <w:tblGrid>
        <w:gridCol w:w="445"/>
        <w:gridCol w:w="5183"/>
        <w:gridCol w:w="1860"/>
        <w:gridCol w:w="1720"/>
      </w:tblGrid>
      <w:tr w:rsidR="007269DE" w:rsidRPr="007269DE" w:rsidTr="007269DE">
        <w:trPr>
          <w:trHeight w:val="300"/>
        </w:trPr>
        <w:tc>
          <w:tcPr>
            <w:tcW w:w="5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269DE" w:rsidRPr="007269DE" w:rsidRDefault="007269DE" w:rsidP="0072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DE">
              <w:rPr>
                <w:rFonts w:ascii="Times New Roman" w:hAnsi="Times New Roman" w:cs="Times New Roman"/>
                <w:sz w:val="24"/>
                <w:szCs w:val="24"/>
              </w:rPr>
              <w:t>Мастерская Алексея Блохина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DE" w:rsidRPr="007269DE" w:rsidRDefault="007269DE" w:rsidP="0072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DE" w:rsidRPr="007269DE" w:rsidRDefault="007269DE" w:rsidP="0072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DE" w:rsidRPr="007269DE" w:rsidTr="007269DE">
        <w:trPr>
          <w:trHeight w:val="300"/>
        </w:trPr>
        <w:tc>
          <w:tcPr>
            <w:tcW w:w="5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269DE" w:rsidRPr="007269DE" w:rsidRDefault="007269DE" w:rsidP="0072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DE">
              <w:rPr>
                <w:rFonts w:ascii="Times New Roman" w:hAnsi="Times New Roman" w:cs="Times New Roman"/>
                <w:sz w:val="24"/>
                <w:szCs w:val="24"/>
              </w:rPr>
              <w:t>на 3 тур от 25.06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DE" w:rsidRPr="007269DE" w:rsidRDefault="007269DE" w:rsidP="0072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DE" w:rsidRPr="007269DE" w:rsidRDefault="007269DE" w:rsidP="0072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DE" w:rsidRPr="007269DE" w:rsidTr="007269DE">
        <w:trPr>
          <w:trHeight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DE" w:rsidRPr="007269DE" w:rsidRDefault="007269DE" w:rsidP="0072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DE" w:rsidRPr="007269DE" w:rsidRDefault="007269DE" w:rsidP="0072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DE" w:rsidRPr="007269DE" w:rsidRDefault="007269DE" w:rsidP="0072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DE" w:rsidRPr="007269DE" w:rsidRDefault="007269DE" w:rsidP="0072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DE" w:rsidRPr="007269DE" w:rsidTr="007269DE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DE" w:rsidRPr="007269DE" w:rsidRDefault="007269DE" w:rsidP="0072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DE" w:rsidRPr="007269DE" w:rsidRDefault="007269DE" w:rsidP="0072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DE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DE" w:rsidRPr="007269DE" w:rsidRDefault="007269DE" w:rsidP="0072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D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DE" w:rsidRPr="007269DE" w:rsidRDefault="007269DE" w:rsidP="0072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DE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</w:tr>
      <w:tr w:rsidR="007269DE" w:rsidRPr="007269DE" w:rsidTr="007269D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DE" w:rsidRPr="007269DE" w:rsidRDefault="007269DE" w:rsidP="0072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DE" w:rsidRPr="007269DE" w:rsidRDefault="007269DE" w:rsidP="0072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DE">
              <w:rPr>
                <w:rFonts w:ascii="Times New Roman" w:hAnsi="Times New Roman" w:cs="Times New Roman"/>
                <w:sz w:val="24"/>
                <w:szCs w:val="24"/>
              </w:rPr>
              <w:t>Огородник София Андреевна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DE" w:rsidRPr="007269DE" w:rsidRDefault="007269DE" w:rsidP="0072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DE">
              <w:rPr>
                <w:rFonts w:ascii="Times New Roman" w:hAnsi="Times New Roman" w:cs="Times New Roman"/>
                <w:sz w:val="24"/>
                <w:szCs w:val="24"/>
              </w:rPr>
              <w:t>30 апреля 2004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DE" w:rsidRPr="007269DE" w:rsidRDefault="007269DE" w:rsidP="0072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DE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</w:tr>
      <w:tr w:rsidR="007269DE" w:rsidRPr="007269DE" w:rsidTr="007269D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DE" w:rsidRPr="007269DE" w:rsidRDefault="007269DE" w:rsidP="0072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DE" w:rsidRPr="007269DE" w:rsidRDefault="007269DE" w:rsidP="0072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DE">
              <w:rPr>
                <w:rFonts w:ascii="Times New Roman" w:hAnsi="Times New Roman" w:cs="Times New Roman"/>
                <w:sz w:val="24"/>
                <w:szCs w:val="24"/>
              </w:rPr>
              <w:t>Костер Данила Робертович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DE" w:rsidRPr="007269DE" w:rsidRDefault="007269DE" w:rsidP="0072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DE">
              <w:rPr>
                <w:rFonts w:ascii="Times New Roman" w:hAnsi="Times New Roman" w:cs="Times New Roman"/>
                <w:sz w:val="24"/>
                <w:szCs w:val="24"/>
              </w:rPr>
              <w:t>29 января 2003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DE" w:rsidRPr="007269DE" w:rsidRDefault="007269DE" w:rsidP="0072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DE">
              <w:rPr>
                <w:rFonts w:ascii="Times New Roman" w:hAnsi="Times New Roman" w:cs="Times New Roman"/>
                <w:sz w:val="24"/>
                <w:szCs w:val="24"/>
              </w:rPr>
              <w:t>Саратов</w:t>
            </w:r>
          </w:p>
        </w:tc>
      </w:tr>
      <w:tr w:rsidR="007269DE" w:rsidRPr="007269DE" w:rsidTr="007269D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DE" w:rsidRPr="007269DE" w:rsidRDefault="007269DE" w:rsidP="0072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DE" w:rsidRPr="007269DE" w:rsidRDefault="007269DE" w:rsidP="0072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DE">
              <w:rPr>
                <w:rFonts w:ascii="Times New Roman" w:hAnsi="Times New Roman" w:cs="Times New Roman"/>
                <w:sz w:val="24"/>
                <w:szCs w:val="24"/>
              </w:rPr>
              <w:t>Шевердина Ксения Александровна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DE" w:rsidRPr="007269DE" w:rsidRDefault="007269DE" w:rsidP="0072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DE">
              <w:rPr>
                <w:rFonts w:ascii="Times New Roman" w:hAnsi="Times New Roman" w:cs="Times New Roman"/>
                <w:sz w:val="24"/>
                <w:szCs w:val="24"/>
              </w:rPr>
              <w:t>20 августа 2004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DE" w:rsidRPr="007269DE" w:rsidRDefault="007269DE" w:rsidP="0072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DE">
              <w:rPr>
                <w:rFonts w:ascii="Times New Roman" w:hAnsi="Times New Roman" w:cs="Times New Roman"/>
                <w:sz w:val="24"/>
                <w:szCs w:val="24"/>
              </w:rPr>
              <w:t>Тутаев</w:t>
            </w:r>
          </w:p>
        </w:tc>
      </w:tr>
      <w:tr w:rsidR="007269DE" w:rsidRPr="007269DE" w:rsidTr="007269D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DE" w:rsidRPr="007269DE" w:rsidRDefault="007269DE" w:rsidP="0072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DE" w:rsidRPr="007269DE" w:rsidRDefault="007269DE" w:rsidP="0072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DE">
              <w:rPr>
                <w:rFonts w:ascii="Times New Roman" w:hAnsi="Times New Roman" w:cs="Times New Roman"/>
                <w:sz w:val="24"/>
                <w:szCs w:val="24"/>
              </w:rPr>
              <w:t>Захилько Анастасия Олеговна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DE" w:rsidRPr="007269DE" w:rsidRDefault="007269DE" w:rsidP="0072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DE" w:rsidRPr="007269DE" w:rsidRDefault="007269DE" w:rsidP="0072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DE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</w:tr>
      <w:tr w:rsidR="007269DE" w:rsidRPr="007269DE" w:rsidTr="007269D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DE" w:rsidRPr="007269DE" w:rsidRDefault="007269DE" w:rsidP="0072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DE" w:rsidRPr="007269DE" w:rsidRDefault="007269DE" w:rsidP="0072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DE">
              <w:rPr>
                <w:rFonts w:ascii="Times New Roman" w:hAnsi="Times New Roman" w:cs="Times New Roman"/>
                <w:sz w:val="24"/>
                <w:szCs w:val="24"/>
              </w:rPr>
              <w:t>Железняк Луиза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DE" w:rsidRPr="007269DE" w:rsidRDefault="007269DE" w:rsidP="0072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DE">
              <w:rPr>
                <w:rFonts w:ascii="Times New Roman" w:hAnsi="Times New Roman" w:cs="Times New Roman"/>
                <w:sz w:val="24"/>
                <w:szCs w:val="24"/>
              </w:rPr>
              <w:t>квота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DE" w:rsidRPr="007269DE" w:rsidRDefault="004F0387" w:rsidP="0072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</w:t>
            </w:r>
            <w:r w:rsidR="007269DE" w:rsidRPr="007269DE">
              <w:rPr>
                <w:rFonts w:ascii="Times New Roman" w:hAnsi="Times New Roman" w:cs="Times New Roman"/>
                <w:sz w:val="24"/>
                <w:szCs w:val="24"/>
              </w:rPr>
              <w:t>ина</w:t>
            </w:r>
          </w:p>
        </w:tc>
      </w:tr>
      <w:tr w:rsidR="007269DE" w:rsidRPr="007269DE" w:rsidTr="007269D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DE" w:rsidRPr="007269DE" w:rsidRDefault="007269DE" w:rsidP="0072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DE" w:rsidRPr="007269DE" w:rsidRDefault="007269DE" w:rsidP="0072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DE">
              <w:rPr>
                <w:rFonts w:ascii="Times New Roman" w:hAnsi="Times New Roman" w:cs="Times New Roman"/>
                <w:sz w:val="24"/>
                <w:szCs w:val="24"/>
              </w:rPr>
              <w:t>Захарова Полина Олеговна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DE" w:rsidRPr="007269DE" w:rsidRDefault="007269DE" w:rsidP="0072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DE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DE" w:rsidRPr="007269DE" w:rsidRDefault="007269DE" w:rsidP="0072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DE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</w:tbl>
    <w:p w:rsidR="00A15389" w:rsidRDefault="00A1538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620" w:type="dxa"/>
        <w:tblLook w:val="04A0"/>
      </w:tblPr>
      <w:tblGrid>
        <w:gridCol w:w="445"/>
        <w:gridCol w:w="4414"/>
        <w:gridCol w:w="1820"/>
        <w:gridCol w:w="960"/>
      </w:tblGrid>
      <w:tr w:rsidR="007269DE" w:rsidRPr="007269DE" w:rsidTr="007269DE">
        <w:trPr>
          <w:trHeight w:val="300"/>
        </w:trPr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269DE" w:rsidRPr="007269DE" w:rsidRDefault="007269DE" w:rsidP="0072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DE">
              <w:rPr>
                <w:rFonts w:ascii="Times New Roman" w:hAnsi="Times New Roman" w:cs="Times New Roman"/>
                <w:sz w:val="24"/>
                <w:szCs w:val="24"/>
              </w:rPr>
              <w:t>Мастерская Алексея Блохина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DE" w:rsidRPr="007269DE" w:rsidRDefault="007269DE" w:rsidP="0072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DE" w:rsidRPr="007269DE" w:rsidRDefault="007269DE" w:rsidP="0072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DE" w:rsidRPr="007269DE" w:rsidTr="007269DE">
        <w:trPr>
          <w:trHeight w:val="300"/>
        </w:trPr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269DE" w:rsidRPr="007269DE" w:rsidRDefault="007269DE" w:rsidP="0072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D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269DE">
              <w:rPr>
                <w:rFonts w:ascii="Times New Roman" w:hAnsi="Times New Roman" w:cs="Times New Roman"/>
                <w:sz w:val="24"/>
                <w:szCs w:val="24"/>
              </w:rPr>
              <w:t>онкурс от 25.06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DE" w:rsidRPr="007269DE" w:rsidRDefault="007269DE" w:rsidP="0072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DE" w:rsidRPr="007269DE" w:rsidRDefault="007269DE" w:rsidP="0072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DE" w:rsidRPr="007269DE" w:rsidTr="007269DE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DE" w:rsidRPr="007269DE" w:rsidRDefault="007269DE" w:rsidP="0072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DE" w:rsidRPr="007269DE" w:rsidRDefault="007269DE" w:rsidP="0072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DE" w:rsidRPr="007269DE" w:rsidRDefault="007269DE" w:rsidP="0072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DE" w:rsidRPr="007269DE" w:rsidRDefault="007269DE" w:rsidP="0072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DE" w:rsidRPr="007269DE" w:rsidTr="007269DE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DE" w:rsidRPr="007269DE" w:rsidRDefault="007269DE" w:rsidP="0072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DE" w:rsidRPr="007269DE" w:rsidRDefault="007269DE" w:rsidP="0072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DE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DE" w:rsidRPr="007269DE" w:rsidRDefault="007269DE" w:rsidP="0072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D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DE" w:rsidRPr="007269DE" w:rsidRDefault="007269DE" w:rsidP="0072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DE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</w:tr>
      <w:tr w:rsidR="007269DE" w:rsidRPr="007269DE" w:rsidTr="007269D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DE" w:rsidRPr="007269DE" w:rsidRDefault="007269DE" w:rsidP="0072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DE" w:rsidRPr="007269DE" w:rsidRDefault="007269DE" w:rsidP="0072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DE">
              <w:rPr>
                <w:rFonts w:ascii="Times New Roman" w:hAnsi="Times New Roman" w:cs="Times New Roman"/>
                <w:sz w:val="24"/>
                <w:szCs w:val="24"/>
              </w:rPr>
              <w:t>Пань Сыю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DE" w:rsidRPr="007269DE" w:rsidRDefault="007269DE" w:rsidP="0072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DE" w:rsidRPr="007269DE" w:rsidRDefault="007269DE" w:rsidP="0072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69DE" w:rsidRPr="007269DE" w:rsidTr="007269D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DE" w:rsidRPr="007269DE" w:rsidRDefault="007269DE" w:rsidP="0072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DE" w:rsidRPr="007269DE" w:rsidRDefault="007269DE" w:rsidP="0072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DE">
              <w:rPr>
                <w:rFonts w:ascii="Times New Roman" w:hAnsi="Times New Roman" w:cs="Times New Roman"/>
                <w:sz w:val="24"/>
                <w:szCs w:val="24"/>
              </w:rPr>
              <w:t>Шабуров Альберт Павлович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DE" w:rsidRPr="007269DE" w:rsidRDefault="007269DE" w:rsidP="0072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DE" w:rsidRPr="007269DE" w:rsidRDefault="007269DE" w:rsidP="0072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269DE" w:rsidRPr="007269DE" w:rsidRDefault="007269DE">
      <w:pPr>
        <w:rPr>
          <w:rFonts w:ascii="Times New Roman" w:hAnsi="Times New Roman" w:cs="Times New Roman"/>
          <w:sz w:val="24"/>
          <w:szCs w:val="24"/>
        </w:rPr>
      </w:pPr>
    </w:p>
    <w:sectPr w:rsidR="007269DE" w:rsidRPr="007269DE" w:rsidSect="00166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6495D"/>
    <w:rsid w:val="00142760"/>
    <w:rsid w:val="001661B6"/>
    <w:rsid w:val="004F0387"/>
    <w:rsid w:val="007269DE"/>
    <w:rsid w:val="0086495D"/>
    <w:rsid w:val="00A15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0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Ir_Vin</cp:lastModifiedBy>
  <cp:revision>4</cp:revision>
  <dcterms:created xsi:type="dcterms:W3CDTF">2022-06-25T16:32:00Z</dcterms:created>
  <dcterms:modified xsi:type="dcterms:W3CDTF">2022-06-25T21:40:00Z</dcterms:modified>
</cp:coreProperties>
</file>